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Tahoma" w:eastAsia="黑体" w:cs="Tahoma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团体标准参与编制单位申请表</w:t>
      </w:r>
    </w:p>
    <w:p>
      <w:pPr>
        <w:pStyle w:val="2"/>
      </w:pP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712"/>
        <w:gridCol w:w="1348"/>
        <w:gridCol w:w="1452"/>
        <w:gridCol w:w="1125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团体标准名称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单位性质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代表人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起草人姓名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称</w:t>
            </w:r>
          </w:p>
        </w:tc>
        <w:tc>
          <w:tcPr>
            <w:tcW w:w="17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基本情况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申请单位技术水平及实验室条件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申请单位曾承担的国标、行标、地标、团标等标准制修订情况及参与的其它标准化工作情况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标准起草人情况</w:t>
            </w:r>
          </w:p>
        </w:tc>
        <w:tc>
          <w:tcPr>
            <w:tcW w:w="7162" w:type="dxa"/>
            <w:gridSpan w:val="5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1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其它需要说明的情况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ind w:firstLine="3200" w:firstLineChars="10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法定代表人签字： </w:t>
            </w:r>
          </w:p>
          <w:p>
            <w:pPr>
              <w:snapToGrid w:val="0"/>
              <w:spacing w:line="240" w:lineRule="auto"/>
              <w:ind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单位公章：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年   月   日</w:t>
            </w:r>
          </w:p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2510790</wp:posOffset>
              </wp:positionH>
              <wp:positionV relativeFrom="paragraph">
                <wp:posOffset>-261620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raditional Arabic" w:hAnsi="Traditional Arabic" w:cs="Traditional Arabic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7pt;margin-top:-2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DFAdLMwwERK&#10;fenRCu2+HfjsTXEGTWf6OfGWb2qUsmU+PDCHwUD5eDrhHkspDVKawaKkMu7Lv85jPPoFLyUNBi2n&#10;Gu+KEvleo48ADKPhRmM/Gvqo7gwmF71BLZ2JCy7I0SydUZ/xnlYxB1xMc2TKaRjNu9APO94jF6tV&#10;F3S0rj5U/QVMoWVhq3eWxzRRKm9XxwBpO8WjQL0q6FTcYA67ng1vJg76n/su6vE/s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7VdNdgAAAALAQAADwAAAAAAAAABACAAAAAiAAAAZHJzL2Rvd25y&#10;ZXYueG1sUEsBAhQAFAAAAAgAh07iQL10G3Y3AgAAb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raditional Arabic" w:hAnsi="Traditional Arabic" w:cs="Traditional Arabic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625674"/>
    <w:rsid w:val="00091F02"/>
    <w:rsid w:val="000B02AD"/>
    <w:rsid w:val="000C0F58"/>
    <w:rsid w:val="000E0074"/>
    <w:rsid w:val="00116950"/>
    <w:rsid w:val="00140C67"/>
    <w:rsid w:val="00144E18"/>
    <w:rsid w:val="001815AA"/>
    <w:rsid w:val="001C4350"/>
    <w:rsid w:val="002D0CC5"/>
    <w:rsid w:val="002D444E"/>
    <w:rsid w:val="002E7E60"/>
    <w:rsid w:val="003E4FC4"/>
    <w:rsid w:val="0042392B"/>
    <w:rsid w:val="00516216"/>
    <w:rsid w:val="005F5410"/>
    <w:rsid w:val="00624EA8"/>
    <w:rsid w:val="00625674"/>
    <w:rsid w:val="00705798"/>
    <w:rsid w:val="007A0DCD"/>
    <w:rsid w:val="007A6C22"/>
    <w:rsid w:val="00811128"/>
    <w:rsid w:val="008E2AE4"/>
    <w:rsid w:val="008E2B86"/>
    <w:rsid w:val="009B737E"/>
    <w:rsid w:val="009C3622"/>
    <w:rsid w:val="00B56FD0"/>
    <w:rsid w:val="00B656C5"/>
    <w:rsid w:val="00BA5409"/>
    <w:rsid w:val="00C27ECB"/>
    <w:rsid w:val="00CA299A"/>
    <w:rsid w:val="00CB31B4"/>
    <w:rsid w:val="00CE721E"/>
    <w:rsid w:val="00CF5F55"/>
    <w:rsid w:val="00D16C23"/>
    <w:rsid w:val="01236C6D"/>
    <w:rsid w:val="07CC6C07"/>
    <w:rsid w:val="09385C0D"/>
    <w:rsid w:val="0A755C8A"/>
    <w:rsid w:val="0D71783D"/>
    <w:rsid w:val="0E160985"/>
    <w:rsid w:val="0E8059BE"/>
    <w:rsid w:val="14C6464B"/>
    <w:rsid w:val="155E3AED"/>
    <w:rsid w:val="15F70E50"/>
    <w:rsid w:val="17AD5A18"/>
    <w:rsid w:val="1A5438C4"/>
    <w:rsid w:val="1B086E06"/>
    <w:rsid w:val="1C161E03"/>
    <w:rsid w:val="24EB65A2"/>
    <w:rsid w:val="25FE46BA"/>
    <w:rsid w:val="28926C90"/>
    <w:rsid w:val="29B81DE1"/>
    <w:rsid w:val="2D4122A4"/>
    <w:rsid w:val="2FB11000"/>
    <w:rsid w:val="32B47020"/>
    <w:rsid w:val="37490E61"/>
    <w:rsid w:val="3AE472F2"/>
    <w:rsid w:val="3AEF27EC"/>
    <w:rsid w:val="3CAC0B7A"/>
    <w:rsid w:val="3EC02F0A"/>
    <w:rsid w:val="3FBE1B08"/>
    <w:rsid w:val="42A0300F"/>
    <w:rsid w:val="44D5226F"/>
    <w:rsid w:val="475F1CF0"/>
    <w:rsid w:val="49301E81"/>
    <w:rsid w:val="4D2B308B"/>
    <w:rsid w:val="513646D2"/>
    <w:rsid w:val="53C9291D"/>
    <w:rsid w:val="563D798B"/>
    <w:rsid w:val="57AB782F"/>
    <w:rsid w:val="58B673E2"/>
    <w:rsid w:val="5B523ED9"/>
    <w:rsid w:val="5B81656C"/>
    <w:rsid w:val="5DE6145E"/>
    <w:rsid w:val="636E383F"/>
    <w:rsid w:val="655A15AA"/>
    <w:rsid w:val="6CDF3937"/>
    <w:rsid w:val="6E3A5C39"/>
    <w:rsid w:val="6EE906BC"/>
    <w:rsid w:val="732625AB"/>
    <w:rsid w:val="73F65BD1"/>
    <w:rsid w:val="79941743"/>
    <w:rsid w:val="799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Body Text"/>
    <w:basedOn w:val="1"/>
    <w:next w:val="1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162</Characters>
  <Lines>4</Lines>
  <Paragraphs>1</Paragraphs>
  <TotalTime>4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2020-09-10T09:18:00Z</dcterms:created>
  <dc:creator>zhang</dc:creator>
  <cp:lastModifiedBy>环保</cp:lastModifiedBy>
  <cp:lastPrinted>2023-05-25T08:06:00Z</cp:lastPrinted>
  <dcterms:modified xsi:type="dcterms:W3CDTF">2023-11-27T08:47:00Z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1C2BA39074374C3894E8A140CCA716BE_13</vt:lpwstr>
  </property>
</Properties>
</file>